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15" w:lineRule="atLeast"/>
        <w:ind w:left="0" w:firstLine="0"/>
        <w:jc w:val="both"/>
        <w:rPr>
          <w:rFonts w:hint="eastAsia" w:ascii="宋体" w:hAnsi="宋体" w:eastAsia="宋体" w:cs="宋体"/>
          <w:i w:val="0"/>
          <w:caps w:val="0"/>
          <w:color w:val="000000"/>
          <w:spacing w:val="0"/>
          <w:sz w:val="24"/>
          <w:szCs w:val="24"/>
        </w:rPr>
      </w:pPr>
      <w:bookmarkStart w:id="0" w:name="_GoBack"/>
      <w:r>
        <w:rPr>
          <w:rFonts w:hint="eastAsia" w:ascii="宋体" w:hAnsi="宋体" w:eastAsia="宋体" w:cs="宋体"/>
          <w:i w:val="0"/>
          <w:caps w:val="0"/>
          <w:color w:val="000000"/>
          <w:spacing w:val="0"/>
          <w:sz w:val="24"/>
          <w:szCs w:val="24"/>
          <w:shd w:val="clear" w:fill="FFFFFF"/>
        </w:rPr>
        <w:t>国家税务总局二连浩特市税务局乌兰察布·二连浩特国家物流枢纽园区税务分局2025年第一季度欠税公告</w:t>
      </w:r>
    </w:p>
    <w:tbl>
      <w:tblPr>
        <w:tblW w:w="16920" w:type="dxa"/>
        <w:tblInd w:w="0" w:type="dxa"/>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Layout w:type="autofit"/>
        <w:tblCellMar>
          <w:top w:w="0" w:type="dxa"/>
          <w:left w:w="0" w:type="dxa"/>
          <w:bottom w:w="0" w:type="dxa"/>
          <w:right w:w="0" w:type="dxa"/>
        </w:tblCellMar>
      </w:tblPr>
      <w:tblGrid>
        <w:gridCol w:w="470"/>
        <w:gridCol w:w="2373"/>
        <w:gridCol w:w="3682"/>
        <w:gridCol w:w="2486"/>
        <w:gridCol w:w="3838"/>
        <w:gridCol w:w="1479"/>
        <w:gridCol w:w="1222"/>
        <w:gridCol w:w="1370"/>
      </w:tblGrid>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tblCellMar>
            <w:top w:w="0" w:type="dxa"/>
            <w:left w:w="0" w:type="dxa"/>
            <w:bottom w:w="0" w:type="dxa"/>
            <w:right w:w="0" w:type="dxa"/>
          </w:tblCellMar>
        </w:tblPrEx>
        <w:trPr>
          <w:trHeight w:val="920" w:hRule="atLeast"/>
        </w:trPr>
        <w:tc>
          <w:tcPr>
            <w:tcW w:w="16930" w:type="dxa"/>
            <w:gridSpan w:val="8"/>
            <w:tcBorders>
              <w:top w:val="dotted" w:color="D3D3D3" w:sz="6" w:space="0"/>
              <w:left w:val="dotted" w:color="D3D3D3" w:sz="6" w:space="0"/>
              <w:bottom w:val="dotted" w:color="D3D3D3" w:sz="6" w:space="0"/>
              <w:right w:val="dotted" w:color="D3D3D3"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欠税公告清册</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300" w:hRule="atLeast"/>
        </w:trPr>
        <w:tc>
          <w:tcPr>
            <w:tcW w:w="16930" w:type="dxa"/>
            <w:gridSpan w:val="8"/>
            <w:tcBorders>
              <w:top w:val="dotted" w:color="D3D3D3" w:sz="6" w:space="0"/>
              <w:left w:val="dotted" w:color="D3D3D3" w:sz="6" w:space="0"/>
              <w:bottom w:val="dotted" w:color="D3D3D3" w:sz="6" w:space="0"/>
              <w:right w:val="dotted" w:color="D3D3D3"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公告类型：县级公告</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300" w:hRule="atLeast"/>
        </w:trPr>
        <w:tc>
          <w:tcPr>
            <w:tcW w:w="16930" w:type="dxa"/>
            <w:gridSpan w:val="8"/>
            <w:tcBorders>
              <w:top w:val="dotted" w:color="D3D3D3" w:sz="6" w:space="0"/>
              <w:left w:val="dotted" w:color="D3D3D3" w:sz="6" w:space="0"/>
              <w:bottom w:val="dotted" w:color="D3D3D3" w:sz="6" w:space="0"/>
              <w:right w:val="dotted" w:color="D3D3D3"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公告单位：国家税务总局二连浩特市税务局乌兰察布·二连浩特国家物流枢纽园区税务分局</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300" w:hRule="atLeast"/>
        </w:trPr>
        <w:tc>
          <w:tcPr>
            <w:tcW w:w="16930" w:type="dxa"/>
            <w:gridSpan w:val="8"/>
            <w:tcBorders>
              <w:top w:val="dotted" w:color="D3D3D3" w:sz="6" w:space="0"/>
              <w:left w:val="dotted" w:color="D3D3D3" w:sz="6" w:space="0"/>
              <w:bottom w:val="dotted" w:color="D3D3D3" w:sz="6" w:space="0"/>
              <w:right w:val="dotted" w:color="D3D3D3" w:sz="6"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公告期限：2025-01-01到2025-03-31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0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序号</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纳税人识别号</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纳税人名称</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身份证号</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生产经营地址</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欠税税种</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欠税余额</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当期新发生欠税</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91152501564155446Q</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二连浩特市宝山矿业有限公司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132423********0016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市北环路北、伊诗兰雅水务公司东</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10110|房产税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15,410.00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91152501564155446Q</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二连浩特市宝山矿业有限公司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132423********0016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市北环路北、伊诗兰雅水务公司东</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256,833.34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91152501564155446Q</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二连浩特市宝山矿业有限公司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132423********0016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市北环路北、伊诗兰雅水务公司东</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10121|环境保护税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478.80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239.40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911525016959215505</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二连秦龙国际钢铁资源有限公司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230228********0229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内蒙古自治区锡林郭勒盟二连浩特市友谊路西、欧亚大街南个体综合楼01号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610,049.07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91152501667319466U</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二连市顺祥贸易有限公司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330382********531X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内蒙古自治区锡林郭勒盟二连浩特市肯特街北3街坊市政住宅楼01004号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200,106.52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200,106.52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91152501667319466U</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二连市顺祥贸易有限公司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330382********531X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内蒙古自治区锡林郭勒盟二连浩特市肯特街北3街坊市政住宅楼01004号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7,003.74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7,003.74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91152501793601163G</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二连市亚隆工贸有限公司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150105********4519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内蒙古自治区锡林郭勒盟二连浩特市团结路西、苏尼特街北人行综合楼3楼</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753.44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753.44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911525011160910479</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二连市中连化工贸易有限责任公司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152501********0036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市友谊路石化宾馆内</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10110|房产税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7,350.00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911525011160910479</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二连市中连化工贸易有限责任公司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152501********0036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市友谊路石化宾馆内</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4,098.50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9115250167066827XN</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二连浩特市奥奇进出口贸易有限责任公司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150202********1013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内蒙古自治区锡林郭勒盟二连浩特市前进路东北防风林南金桥娱乐广场010127号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605,519.00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605,519.00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911525017013800260</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二连浩特市华天对外贸易有限责任公司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370602********0211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内蒙古自治区锡林郭勒盟二连浩特市新华街15号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10110|房产税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15,848.07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911525017013800260</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二连浩特市华天对外贸易有限责任公司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370602********0211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内蒙古自治区锡林郭勒盟二连浩特市新华街15号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9,660.18</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91152501581753958Y</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二连市兴龙贸易有限责任公司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152626********6751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内蒙古自治区锡林郭勒盟二连浩特市南环路南、诚信路东龙翔建材城H座010130号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6,159.58</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91152501790150002H</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内蒙古特浩石油化工有限公司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152801********1232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内蒙古自治区锡林郭勒盟二连浩特市铁道东工业园区内(东环路中心线50M，神木大街中心线50M)</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10110|房产税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2,400.00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91152501790150002H</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内蒙古特浩石油化工有限公司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152801********1232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内蒙古自治区锡林郭勒盟二连浩特市铁道东工业园区内(东环路中心线50M，神木大街中心线50M)</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1,406,898.04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91152501089561807X</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二连市天秤贸易有限公司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152323********5229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内蒙古自治区锡林郭勒盟二连浩特市欧亚大街北、前进路东</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181,105.34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181,105.34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911525016994652069</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二连市鑫程贸易有限公司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130629********0318</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内蒙古自治区锡林郭勒盟二连浩特市苏尼特街北、前进路东百货大楼北写字楼恺誉嘉苑十六楼18号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280,603.39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911525010921787372</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二连市宏利达贸易有限公司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130529********4235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内蒙古自治区锡林郭勒盟二连浩特市新华大街南、建设路东绿洲家园街面房</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13,927.50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13,927.50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911525013994824349</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二连浩特市环宇商贸城有限公司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132421********0038</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办公楼三楼</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448,222.80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911525015946422450</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二连市金诺贸易有限公司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152523********0312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内蒙古自治区锡林郭勒盟二连浩特市锡林街北、诚信路交通办公楼01014号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2,332.49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911525015946422450</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二连市金诺贸易有限公司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152523********0312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内蒙古自治区锡林郭勒盟二连浩特市锡林街北、诚信路交通办公楼01014号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8,449.53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8,449.53</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91152501594649308D</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二连浩特市金古源粮油有限公司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150125********2713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内蒙古自治区锡林郭勒盟二连浩特市友谊路北2051号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9,897.99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9,897.99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91152501594649308D</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二连浩特市金古源粮油有限公司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150125********2713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内蒙古自治区锡林郭勒盟二连浩特市友谊路北2051号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692.86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692.86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911525015732949748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二连市天正进出口贸易有限责任公司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152501********0023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内蒙古自治区锡林郭勒盟二连浩特市北疆街南、前进路西北江食品厂院内</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1,016.83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1,016.83</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9115250108216645XY</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二连市衡源汽贸有限公司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150102********4555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内蒙古自治区锡林郭勒盟二连浩特市察哈尔街南、前进路西</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194,859.89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911525015788515738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二连市宏远进出口贸易有限公司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152323********0055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内蒙古自治区锡林郭勒盟二连浩特市罕乌拉街北、前进路西环宇商贸城东区3号楼130号商铺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29,253.12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91152501399093404T</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二连佰润进出口贸易有限公司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320722********0010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内蒙古自治区锡林郭勒盟二连浩特市恐龙大街南、迎宾南路迎宾小区B号楼13号铺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540.14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91152501399093404T</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二连佰润进出口贸易有限公司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320722********0010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内蒙古自治区锡林郭勒盟二连浩特市恐龙大街南、迎宾南路迎宾小区B号楼13号铺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4,529.01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174.82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91152501591958172C</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内蒙古天海商贸有限公司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152627********3423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内蒙古自治区锡林郭勒盟二连浩特市科尔沁街北、和谐路西天海物流园区院内</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35,151.69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35,151.69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91152501581789483Q</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内蒙古二连浩特益得国际物流有限责任公司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332601********2910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内蒙古自治区锡林郭勒盟二连浩特市乌珠穆沁街北、友谊路西东城区宿舍楼院内1幢01号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504,291.00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91152501399091599T</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二连鼎盛亨通进出口有限公司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152626********0012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内蒙古自治区锡林郭勒盟二连浩特市乌珠穆沁街北、西环路东波仕家园小区18号楼01014号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121,461.02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91152501399091599T</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二连鼎盛亨通进出口有限公司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152626********0012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内蒙古自治区锡林郭勒盟二连浩特市乌珠穆沁街北、西环路东波仕家园小区18号楼01014号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7,786.19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91152501399091599T</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二连鼎盛亨通进出口有限公司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152626********0012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内蒙古自治区锡林郭勒盟二连浩特市乌珠穆沁街北、西环路东波仕家园小区18号楼01014号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68,516.12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91152501399091599T</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二连鼎盛亨通进出口有限公司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152626********0012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内蒙古自治区锡林郭勒盟二连浩特市乌珠穆沁街北、西环路东波仕家园小区18号楼01014号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193.40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9115250157887250X8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二连浩特市鹏顺矿业有限责任公司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130202********0026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内蒙古自治区锡林郭勒盟二连浩特市铁道东、北环路北</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10110|房产税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63,762.28</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9115250157887250X8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二连浩特市鹏顺矿业有限责任公司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130202********0026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内蒙古自治区锡林郭勒盟二连浩特市铁道东、北环路北</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42,126.00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9115250157887250X8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二连浩特市鹏顺矿业有限责任公司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130202********0026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内蒙古自治区锡林郭勒盟二连浩特市铁道东、北环路北</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10121|环境保护税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5,640.00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9115250157887250X8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二连浩特市鹏顺矿业有限责任公司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130202********0026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内蒙古自治区锡林郭勒盟二连浩特市铁道东、北环路北</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581,731.21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776.76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9115250157887250X8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二连浩特市鹏顺矿业有限责任公司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130202********0026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内蒙古自治区锡林郭勒盟二连浩特市铁道东、北环路北</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57,088.09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54.37</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9115250157887250X8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二连浩特市鹏顺矿业有限责任公司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130202********0026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内蒙古自治区锡林郭勒盟二连浩特市铁道东、北环路北</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17,510.38</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9115250157887250X8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二连浩特市鹏顺矿业有限责任公司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130202********0026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内蒙古自治区锡林郭勒盟二连浩特市铁道东、北环路北</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10107|资源税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10,082.50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91152501772241808U</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二连浩特市金通对外贸易有限责任公司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152501********0021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内蒙古自治区锡林郭勒盟二连浩特市乌珠穆沁街北、西环路东紫苑豪庭小区22号楼01014号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10110|房产税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281.40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91152501772241808U</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二连浩特市金通对外贸易有限责任公司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152501********0021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内蒙古自治区锡林郭勒盟二连浩特市乌珠穆沁街北、西环路东紫苑豪庭小区22号楼01014号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91152501772241808U</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二连浩特市金通对外贸易有限责任公司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152501********0021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内蒙古自治区锡林郭勒盟二连浩特市乌珠穆沁街北、西环路东紫苑豪庭小区22号楼01014号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37,234.07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91152501772241808U</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二连浩特市金通对外贸易有限责任公司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152501********0021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内蒙古自治区锡林郭勒盟二连浩特市乌珠穆沁街北、西环路东紫苑豪庭小区22号楼01014号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14,282.34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14,282.34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911525015946341578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内蒙古继鑫生物智联科技有限公司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152632********3911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内蒙古自治区锡林郭勒盟二连浩特市贝加尔街南四街坊</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9,127.95</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911525015946341578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内蒙古继鑫生物智联科技有限公司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152632********3911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内蒙古自治区锡林郭勒盟二连浩特市贝加尔街南四街坊</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686.50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91152501578874687G</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二连市佰利阁贸易有限公司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152523********0621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内蒙古自治区锡林郭勒盟二连浩特市欧亚大街北、前进路东</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138.96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138.96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911525010505656918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二连浩特圳辉工程科技有限公司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130224********6551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内蒙古自治区锡林郭勒盟二连浩特市欧亚大街南、中央大道西</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688,500.00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91152501674388777F</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二连浩特市鹏飞贸易有限公司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152501********0034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内蒙古自治区锡林郭勒盟二连浩特市茶马大街南、东兴路东连吉祥磊公司201室</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488.20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91152501674388777F</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二连浩特市鹏飞贸易有限公司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152501********0034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内蒙古自治区锡林郭勒盟二连浩特市茶马大街南、东兴路东连吉祥磊公司201室</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60,549.28</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9115250107259301XX</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二连市箭驿进出口有限公司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152502********0273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内蒙古自治区锡林郭勒盟二连浩特市前进路西、欧亚大街北个体综合楼１０５－１１３铺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21.45</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9115250105392942X7</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二连浩特市鑫发贸易有限公司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152502********3014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内蒙古自治区锡林郭勒盟二连浩特市察哈尔街北、经四路西名人国际小区商业楼1号楼2号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149,216.81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9115250105392942X7</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二连浩特市鑫发贸易有限公司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152502********3014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内蒙古自治区锡林郭勒盟二连浩特市察哈尔街北、经四路西名人国际小区商业楼1号楼2号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462.12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911525010578076227</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二连市中通盛达新型墙体有限责任公司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152601********3518</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恐龙大街北、诚信路东临街综合楼01018号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10110|房产税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6,720.00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911525010578076227</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二连市中通盛达新型墙体有限责任公司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152601********3518</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恐龙大街北、诚信路东临街综合楼01018号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70,000.00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911525010967065178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二连浩特市霸道润贵进出口贸易有限公司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150426********5059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南环路南、诚信路东龙翔国际建材城F座南2号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5,040.58</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5,040.58</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91152501096465960X</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二连市佳钰贸易有限责任公司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152502********0545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内蒙古自治区锡林郭勒盟二连浩特市南环路南、建设路东景典花园小区F座010122号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1,496,119.43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91152501096465960X</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二连市佳钰贸易有限责任公司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152502********0545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内蒙古自治区锡林郭勒盟二连浩特市南环路南、建设路东景典花园小区F座010122号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73,660.42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91152501096465960X</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二连市佳钰贸易有限责任公司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152502********0545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内蒙古自治区锡林郭勒盟二连浩特市南环路南、建设路东景典花园小区F座010122号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97,376.98</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68,381.14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91152501096465960X</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二连市佳钰贸易有限责任公司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152502********0545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内蒙古自治区锡林郭勒盟二连浩特市南环路南、建设路东景典花园小区F座010122号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3,215.31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9115250109917857XA</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二连市众信进出口贸易有限公司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152322********331X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内蒙古自治区锡林郭勒盟二连浩特市贝加尔街北、团结路东宇迪酒店一楼</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84,304.17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9115250109917857XA</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二连市众信进出口贸易有限公司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152322********331X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内蒙古自治区锡林郭勒盟二连浩特市贝加尔街北、团结路东宇迪酒店一楼</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8,522.10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911525013184465711</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二连市北华进出口贸易有限公司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152601********1034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内蒙古自治区锡林郭勒盟二连浩特市新华大街北、友谊路东铁路住宅小区1号商店A段01011号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1,445.56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911525013184465711</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二连市北华进出口贸易有限公司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152601********1034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内蒙古自治区锡林郭勒盟二连浩特市新华大街北、友谊路东铁路住宅小区1号商店A段01011号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47.64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91152501676914750G</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二连浩特市龙盛进出口贸易有限公司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152626********4027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市欧亚大街北、前进路西</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52,904.29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91152501676914750G</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二连浩特市龙盛进出口贸易有限公司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152626********4027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市欧亚大街北、前进路西</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77,092.53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911525013184798836</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二连市宏扬进出口贸易有限公司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152501********0014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内蒙古自治区锡林郭勒盟二连浩特市新华大街北、前进路西学府馨苑小区1号楼01019号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521,004.79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911525013184798836</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二连市宏扬进出口贸易有限公司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152501********0014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内蒙古自治区锡林郭勒盟二连浩特市新华大街北、前进路西学府馨苑小区1号楼01019号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82,005.57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911525013291096268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二连市白音达来进出口贸易有限责任公司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152326********4270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内蒙古自治区二连浩特市南环路北、建设路西城建小区B段商服楼01014号东户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151.92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151.92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911525013185829870</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二连市阿拉钽古日进出口贸易有限公司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152323********0045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内蒙古自治区锡林郭勒盟二连浩特市罕乌拉街北、前进路西环宇商贸城东区7号楼108商铺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119,509.08</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911525013185829870</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二连市阿拉钽古日进出口贸易有限公司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152323********0045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内蒙古自治区锡林郭勒盟二连浩特市罕乌拉街北、前进路西环宇商贸城东区7号楼108商铺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431,345.58</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91152501318582784B</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二连市国丰进出口贸易有限责任公司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152323********4839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内蒙古自治区锡林郭勒盟二连浩特市罕乌拉街北、前进路西环宇商贸城东区9号商业楼119号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142,912.00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91152501318582784B</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二连市国丰进出口贸易有限责任公司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152323********4839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内蒙古自治区锡林郭勒盟二连浩特市罕乌拉街北、前进路西环宇商贸城东区9号商业楼119号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46,806.71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2,023.05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91152501328951678Y</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二连浩特市宝力道贸易有限责任公司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152323********0419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内蒙古自治区锡林郭勒盟二连浩特市乌珠穆沁街北、西环路东紫苑豪庭小区22号楼010110号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1,181,126.99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91152501328951678Y</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二连浩特市宝力道贸易有限责任公司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152323********0419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内蒙古自治区锡林郭勒盟二连浩特市乌珠穆沁街北、西环路东紫苑豪庭小区22号楼010110号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658,153.26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91152501328951678Y</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二连浩特市宝力道贸易有限责任公司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152323********0419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内蒙古自治区锡林郭勒盟二连浩特市乌珠穆沁街北、西环路东紫苑豪庭小区22号楼010110号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52,460.23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125.04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91152501328951678Y</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二连浩特市宝力道贸易有限责任公司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152323********0419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内蒙古自治区锡林郭勒盟二连浩特市乌珠穆沁街北、西环路东紫苑豪庭小区22号楼010110号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30,431.07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91152501328962852L</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二连浩特市元发进出口有限责任公司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152322********0911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内蒙古自治区锡林郭勒盟二连浩特市南环路北、建设路西城建小区A区10号楼2单元3楼02032号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51,983.73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91152501328962852L</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二连浩特市元发进出口有限责任公司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152322********0911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内蒙古自治区锡林郭勒盟二连浩特市南环路北、建设路西城建小区A区10号楼2单元3楼02032号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51.70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51.70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91152501329089872P</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二连浩特市祥宏贸易有限责任公司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152501********003X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内蒙古自治区锡林郭勒盟二连浩特市察哈尔街北、经四路西名人国际小区4号楼4单元04042号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34,381.20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91152501329089872P</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二连浩特市祥宏贸易有限责任公司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152501********003X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内蒙古自治区锡林郭勒盟二连浩特市察哈尔街北、经四路西名人国际小区4号楼4单元04042号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1,203.34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91152501329089872P</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二连浩特市祥宏贸易有限责任公司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152501********003X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内蒙古自治区锡林郭勒盟二连浩特市察哈尔街北、经四路西名人国际小区4号楼4单元04042号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79.30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91152501329070135C</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二连市尧天进出口贸易有限公司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142621********4137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二连浩特市北环路北、铁路东（天鹅湖东侧）百汇源公司办公楼201室</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819,470.01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91152501329070135C</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二连市尧天进出口贸易有限公司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142621********4137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二连浩特市北环路北、铁路东（天鹅湖东侧）百汇源公司办公楼201室</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53,905.95</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91152501329070135C</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二连市尧天进出口贸易有限公司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142621********4137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二连浩特市北环路北、铁路东（天鹅湖东侧）百汇源公司办公楼201室</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7,895.17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91152501329070135C</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二连市尧天进出口贸易有限公司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142621********4137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二连浩特市北环路北、铁路东（天鹅湖东侧）百汇源公司办公楼201室</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8,914.96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91152501329007152H</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二连市正华进出口贸易有限公司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152323********4818</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B段商铺010116号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553.86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553.86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911525013289817628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内蒙古太平洋科技有限公司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150426********5815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内蒙古自治区锡林郭勒盟二连浩特市罕乌拉街北、前进路西环宇商贸城东区4号楼121号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112,109.53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911525013289817628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内蒙古太平洋科技有限公司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150426********5815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内蒙古自治区锡林郭勒盟二连浩特市罕乌拉街北、前进路西环宇商贸城东区4号楼121号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9,919.33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911525013289817628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内蒙古太平洋科技有限公司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150426********5815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内蒙古自治区锡林郭勒盟二连浩特市罕乌拉街北、前进路西环宇商贸城东区4号楼121号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1,548.77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911525013413545876</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内蒙古古伊林畜牧业有限公司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152322********0732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内蒙古自治区锡林郭勒盟二连浩特市二满线二连浩特市东收费站北侧三公里处民族文化产业园内</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4,830.42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911525013413545876</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内蒙古古伊林畜牧业有限公司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152322********0732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内蒙古自治区锡林郭勒盟二连浩特市二满线二连浩特市东收费站北侧三公里处民族文化产业园内</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14,835.64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911525013413545876</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内蒙古古伊林畜牧业有限公司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152322********0732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内蒙古自治区锡林郭勒盟二连浩特市二满线二连浩特市东收费站北侧三公里处民族文化产业园内</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519.24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9115250134132736XB</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二连浩特市科尔伦进出口贸易有限公司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132929********0213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内蒙古自治区锡林郭勒盟二连浩特市呼伦街南四街坊少女泉广场西侧</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668,859.26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91152501695914529U</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二连浩特市北疆对外经济贸易有限公司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152632********0024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内蒙古自治区二连浩特市罕乌拉街北、前进路西环宇商贸城东区4号楼130号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1,065,384.00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1,065,384.00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9115250139781372XM</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二连浩特市加目奇中蒙俄电子商务有限公司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152323********5011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内蒙古自治区二连浩特市恐龙大街北、前进路东永达服装城104铺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45,398.99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17,047.78</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9115250139781372XM</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二连浩特市加目奇中蒙俄电子商务有限公司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152323********5011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内蒙古自治区二连浩特市恐龙大街北、前进路东永达服装城104铺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1,565.82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573.55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9115250139781372XM</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二连浩特市加目奇中蒙俄电子商务有限公司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152323********5011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内蒙古自治区二连浩特市恐龙大街北、前进路东永达服装城104铺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1,090.43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9115250139781372XM</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二连浩特市加目奇中蒙俄电子商务有限公司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152323********5011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内蒙古自治区二连浩特市恐龙大街北、前进路东永达服装城104铺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69.00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91152501MA0MWB175X</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二连浩特市鸿图伟业进出口贸易有限公司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150104********2620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内蒙古自治区锡林郭勒盟二连浩特市二连浩特市伊林大道东、土默特街北富皇汽贸修配物流园区E3区3号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12,662.88</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91152501MA0MWB175X</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二连浩特市鸿图伟业进出口贸易有限公司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150104********2620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内蒙古自治区锡林郭勒盟二连浩特市二连浩特市伊林大道东、土默特街北富皇汽贸修配物流园区E3区3号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886.40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91152501MA0MWB175X</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二连浩特市鸿图伟业进出口贸易有限公司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150104********2620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内蒙古自治区锡林郭勒盟二连浩特市二连浩特市伊林大道东、土默特街北富皇汽贸修配物流园区E3区3号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710.70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91152501MA0MWX01XE</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二连孟和嘎拉进出口贸易有限公司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152326********0914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内蒙古自治区锡林郭勒盟二连浩特市贝加尔街北明珠小区4号楼4号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249.34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249.34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91152501MA0MXL6Q5L</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二连市豪秀其进出口贸易有限公司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150421********3813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内蒙古自治区锡林郭勒盟二连浩特市南环路北、建设路西城建小区B段010118号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530,506.29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91152501MA0MXL6Q5L</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二连市豪秀其进出口贸易有限公司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150421********3813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内蒙古自治区锡林郭勒盟二连浩特市南环路北、建设路西城建小区B段010118号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44,449.22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91152501MA0MXL6Q5L</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二连市豪秀其进出口贸易有限公司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150421********3813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内蒙古自治区锡林郭勒盟二连浩特市南环路北、建设路西城建小区B段010118号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12,583.22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12,583.22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91152501MA0MXL6Q5L</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二连市豪秀其进出口贸易有限公司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150421********3813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内蒙古自治区锡林郭勒盟二连浩特市南环路北、建设路西城建小区B段010118号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982.80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91152501MA0MY7263Y</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内蒙古瑞泽祥工贸有限公司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140481********4012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内蒙古自治区锡林郭勒盟二连浩特市北环路北、天鹅湖东宝山矿业公司院内</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10107|资源税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494,980.99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91152501MA0MYC2N6W</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内蒙古众蒙贸易有限公司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152327********5815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内蒙古自治区锡林郭勒盟二连浩特市罕乌拉街北、前进路西环宇商贸城东区5号楼45号商铺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496.80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496.80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91152501MA0MYHM5XJ</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二连浩特市佰誉彩钢有限公司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150202********032X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内蒙古自治区锡林郭勒盟二连浩特市罕乌拉街北、前进路西环宇商贸城东区11号楼41、42号商铺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91152501MA0MYHM5XJ</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二连浩特市佰誉彩钢有限公司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150202********032X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内蒙古自治区锡林郭勒盟二连浩特市罕乌拉街北、前进路西环宇商贸城东区11号楼41、42号商铺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.03</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91152501MA0N0PA69W</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二连浩特北控宏晖能源有限公司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320582********1735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内蒙古自治区锡林郭勒盟二连浩特市苏尼特街北、建设路东国蒙石化投资有限公司办公楼201房间</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278,993.75</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91152501MA0N0K504X</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二连浩特市北方通远贸易有限公司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511133********0625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内蒙古自治区锡林郭勒盟二连浩特市欧亚大街南、友谊路西1289号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2,766.90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91152501MA0N4UBT93</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二连市中合经贸有限公司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210323********281X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察哈尔街南、前进路西新天宾馆对面</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10,154.91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91152501MA0NCQMUX3</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内蒙古漫驼科贸有限公司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152524********0035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内蒙古自治区锡林郭勒盟二连浩特市肯特街北、经一路东明达小区西区2号楼3单元03022号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13,361.37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91152501MA0NCQMUX3</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内蒙古漫驼科贸有限公司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152524********0035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内蒙古自治区锡林郭勒盟二连浩特市肯特街北、经一路东明达小区西区2号楼3单元03022号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23.86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91152501MA0NG9M18R</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二连市飞骏贸易有限公司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152323********2013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内蒙古自治区二连浩特市罕乌拉街北、前进路西环宇商贸城东区11号楼24号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229,418.02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91152501MA0NG9M18R</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二连市飞骏贸易有限公司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152323********2013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内蒙古自治区二连浩特市罕乌拉街北、前进路西环宇商贸城东区11号楼24号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40,673.09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26,146.96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91152501MA0NG9M18R</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二连市飞骏贸易有限公司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152323********2013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内蒙古自治区二连浩特市罕乌拉街北、前进路西环宇商贸城东区11号楼24号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1,377.44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91152501MA0NL4X89C</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内蒙古弘资进出口贸易有限公司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132629********3324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内蒙古自治区锡林郭勒盟二连浩特市铁道东、二满线南丰硕绒毛公司西800米</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164,740.93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91152501MA0NL4X89C</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内蒙古弘资进出口贸易有限公司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132629********3324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内蒙古自治区锡林郭勒盟二连浩特市铁道东、二满线南丰硕绒毛公司西800米</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10,346.25</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91152501MA0NL4X89C</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内蒙古弘资进出口贸易有限公司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132629********3324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内蒙古自治区锡林郭勒盟二连浩特市铁道东、二满线南丰硕绒毛公司西800米</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64.82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91152501MA0PQTL55A</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内蒙古寰宇大数据园区服务有限公司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140102********0667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内蒙古自治区二连浩特市二满线南、东环路西新天顺专用汽车制造公司一楼3号办公室</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10110|房产税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129,506.16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91152501MA0PQTL55A</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内蒙古寰宇大数据园区服务有限公司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140102********0667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内蒙古自治区二连浩特市二满线南、东环路西新天顺专用汽车制造公司一楼3号办公室</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23,100.81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91152501MA0PQYQD69</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内蒙古万向智地科技有限公司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130626********6232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内蒙古自治区二连浩特市二满线南、东环路西新天顺专用汽车制造公司一楼2号办公室</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207,478.23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91152501MA0PUDG195</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二连浩特市源通木业有限公司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372925********3513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内蒙古自治区二连浩特市铁道东、二满线南金宏联砖厂西500米</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13,705.97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3,385.96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91152501MA0PUDG195</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二连浩特市源通木业有限公司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372925********3513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内蒙古自治区二连浩特市铁道东、二满线南金宏联砖厂西500米</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840.91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118.51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91152501MA0PUCK54K</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二连浩特市和聚元贸易有限公司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142621********411X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内蒙古自治区二连浩特市肯特街南、西环路西锦疆小区2号楼010112号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1,210,965.68</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1,210,965.68</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91152501MA0PUCK54K</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二连浩特市和聚元贸易有限公司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142621********411X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内蒙古自治区二连浩特市肯特街南、西环路西锦疆小区2号楼010112号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64,827.00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64,827.00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91152501MA0PWW9B9U</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内蒙古英菲蒂克食品有限公司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230104********4011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内蒙古自治区二连浩特市铁道东、茶马大道北（天源钢构工程公司西500米）</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10110|房产税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32,270.94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91152501MA0PWW9B9U</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内蒙古英菲蒂克食品有限公司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230104********4011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内蒙古自治区二连浩特市铁道东、茶马大道北（天源钢构工程公司西500米）</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12,019.00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91152501MA0PX1TE1B</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二连浩特市火焰文化传媒有限公司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152222********4011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内蒙古自治区二连浩特市南环路南、西环路东利众物流园A座01号B13号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1,408.27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1,408.27</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91152501MA0PXYCT69</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内蒙古全通进出口贸易有限公司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E31008********</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内蒙古自治区二连浩特市南环路南、西环路东利众物流园G座3区08号西户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6,571.59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6,571.59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91152501MA0PYEN77M</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二连浩特市腾辉科技有限公司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152524********0032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内蒙古自治区二连浩特市恐龙大街南、诚信路东02014号（温州商贸城西门南100米）</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21,521.74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91152501MA0PYEN77M</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二连浩特市腾辉科技有限公司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152524********0032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内蒙古自治区二连浩特市恐龙大街南、诚信路东02014号（温州商贸城西门南100米）</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753.26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91152501MA0PYEN77M</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二连浩特市腾辉科技有限公司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152524********0032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内蒙古自治区二连浩特市恐龙大街南、诚信路东02014号（温州商贸城西门南100米）</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969.19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91152501MA0Q0AAW38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二连浩特市广志进出口贸易有限公司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150403********5417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内蒙古自治区二连浩特市南环路北四街坊三星建材城B栋11号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98.00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91152501MA0Q0AAW38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二连浩特市广志进出口贸易有限公司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150403********5417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内蒙古自治区二连浩特市南环路北四街坊三星建材城B栋11号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125.00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91152501MA0Q0AAW38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二连浩特市广志进出口贸易有限公司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150403********5417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内蒙古自治区二连浩特市南环路北四街坊三星建材城B栋11号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38.19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38.19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91152501MA0PYY1D0J</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二连浩特蒙烨商贸有限公司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330328********0912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内蒙古自治区二连浩特市铁道东、二满线北（通惠水泥厂西）</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71.66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71.66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91152501MA0Q0DGLX8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内蒙古宝能进出口贸易有限公司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152326********3818</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内蒙古自治区二连浩特市罕乌拉街北、前进路西环宇商贸城东区4号楼38号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71.86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71.86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91152501MA0Q1GXMXG</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内蒙古呼布其进出口有限公司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150421********471X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内蒙古自治区二连浩特市成吉思汗大街北、伊林大道西尚城国际小区29号楼东9号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130,805.97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91152501MA0Q1GXMXG</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内蒙古呼布其进出口有限公司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150421********471X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内蒙古自治区二连浩特市成吉思汗大街北、伊林大道西尚城国际小区29号楼东9号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10,536.21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91152501MA0Q1GXMXG</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内蒙古呼布其进出口有限公司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150421********471X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内蒙古自治区二连浩特市成吉思汗大街北、伊林大道西尚城国际小区29号楼东9号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4,117.50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91152501MA0Q1GXMXG</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内蒙古呼布其进出口有限公司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150421********471X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内蒙古自治区二连浩特市成吉思汗大街北、伊林大道西尚城国际小区29号楼东9号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1,344.40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91152501MA0Q21FT7D</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内蒙古顺圆鑫进出口贸易有限公司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150102********3515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内蒙古自治区二连浩特市恐龙大街北、诚信路西步行街黎明广场19号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772.97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772.97</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91152501MA0Q1XPQ8E</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二连浩特市林升木业有限公司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211022********6108</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内蒙古自治区二连浩特市贝加尔街南西环路东格苏木住宅楼4单元04011号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49,770.15</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91152501MA0Q1XPQ8E</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二连浩特市林升木业有限公司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211022********6108</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内蒙古自治区二连浩特市贝加尔街南西环路东格苏木住宅楼4单元04011号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1,741.95</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91150103MAC9TBT858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内蒙古福辰安贞商贸有限公司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152627********3434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内蒙古自治区呼和浩特市回民区呼和浩特综合保税区管委会办公楼一楼西侧对外贸易服务中心A-1012</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119,300.00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119,300.00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91150103MAC9TBT858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内蒙古福辰安贞商贸有限公司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152627********3434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内蒙古自治区呼和浩特市回民区呼和浩特综合保税区管委会办公楼一楼西侧对外贸易服务中心A-1012</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17.90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17.90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91150902MA13NGQF9W</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内蒙古中润泰进出口贸易有限公司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320722********0010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内蒙古自治区锡林郭勒盟二连浩特市恐龙大街北、迎宾路东迎宾小区B号楼14号商业房</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462,400.41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91150902MA13NGQF9W</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内蒙古中润泰进出口贸易有限公司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320722********0010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内蒙古自治区锡林郭勒盟二连浩特市恐龙大街北、迎宾路东迎宾小区B号楼14号商业房</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24,934.01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91150902MA13NGQF9W</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内蒙古中润泰进出口贸易有限公司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320722********0010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内蒙古自治区锡林郭勒盟二连浩特市恐龙大街北、迎宾路东迎宾小区B号楼14号商业房</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4,405.83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91150902MA13NGQF9W</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内蒙古中润泰进出口贸易有限公司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320722********0010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内蒙古自治区锡林郭勒盟二连浩特市恐龙大街北、迎宾路东迎宾小区B号楼14号商业房</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822.50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91152501MA0Q3U0N7P</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内蒙古中轩贸易有限公司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330328********0024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内蒙古二连浩特市肯特街北，前进路西欧华大厦01051号616</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51,832.99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51,832.99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91152501MA0Q4HFH3T</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内蒙古赫尔墨斯贸易有限公司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152501********0013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内蒙古自治区二连浩特市科尔沁街南、创业路东东风汽车形象店1号办公室</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374.40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374.40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91152501MA0Q6J8N42</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内蒙古垠堃矿焱商贸有限公司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150122********4519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内蒙古自治区二连浩特市罕乌拉街北、前进路西环宇商贸城东区4号楼21号二楼</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278,108.38</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91152501MA0Q6J8N42</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内蒙古垠堃矿焱商贸有限公司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150122********4519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内蒙古自治区二连浩特市罕乌拉街北、前进路西环宇商贸城东区4号楼21号二楼</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19,950.66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91152501MA0Q6J8N42</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内蒙古垠堃矿焱商贸有限公司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150122********4519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内蒙古自治区二连浩特市罕乌拉街北、前进路西环宇商贸城东区4号楼21号二楼</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648.11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91152501MA0Q7YYJ36</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内蒙古蒙元兴达矿山设备有限公司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152321********0651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内蒙古自治区二连浩特市罕乌拉街北、前进路西环宇商贸城东区4号楼3号二楼</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1,078.52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91152501MA0Q7YYJ36</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内蒙古蒙元兴达矿山设备有限公司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152321********0651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内蒙古自治区二连浩特市罕乌拉街北、前进路西环宇商贸城东区4号楼3号二楼</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711.67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91152501MA0Q9P4P84</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二连浩特阿吉耐胡路格进出口贸易有限公司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152323********3014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内蒙古自治区二连浩特市罕乌拉街北、前进路西环宇商贸城东区9号楼16号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393.13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393.13</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91152501MA0Q9ULA7B</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内蒙古汇钰进出口有限公司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152626********6016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内蒙古自治区二连浩特市伊林大道东、土默特街北富皇汽贸物流园区E3-05号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32,830.18</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91152501MA0Q9ULA7B</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内蒙古汇钰进出口有限公司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152626********6016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内蒙古自治区二连浩特市伊林大道东、土默特街北富皇汽贸物流园区E3-05号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1,149.05</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91152501MA0Q9ULA7B</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内蒙古汇钰进出口有限公司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152626********6016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内蒙古自治区二连浩特市伊林大道东、土默特街北富皇汽贸物流园区E3-05号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15,665.11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91152501MA0Q9ULA7B</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内蒙古汇钰进出口有限公司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152626********6016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内蒙古自治区二连浩特市伊林大道东、土默特街北富皇汽贸物流园区E3-05号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82.07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91152501MA0QAUP73L</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二连浩特市正义汇进出口贸易有限公司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152323********682X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内蒙古自治区二连浩特市罕乌拉街北、前进路西环宇商贸城东区12号楼23号商铺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2,237.73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91152501MA0QAUP73L</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二连浩特市正义汇进出口贸易有限公司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152323********682X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内蒙古自治区二连浩特市罕乌拉街北、前进路西环宇商贸城东区12号楼23号商铺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74.20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91152501MA0QGGYLX9</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二连浩特市蒙玉佳缘进出口有限公司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152631********6921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内蒙古自治区二连浩特市恐龙大街北、西环路东桐桉君泰小区16号楼01016号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5,925.55</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5,925.55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91152501MA0QGCC901</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二连浩特德金萤石贸易有限公司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152222********026X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内蒙古自治区二连浩特市铁道东、二满线南昌盛冷库南100米</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330,036.21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330,036.21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91152501MA0QBH4536</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二连浩特唐蒙进出口贸易有限公司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130221********1425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内蒙古自治区二连浩特市罕乌拉街北、前进路西环宇商贸城东区4号楼23号商铺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258,807.96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91152501MA0QBH4536</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二连浩特唐蒙进出口贸易有限公司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130221********1425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内蒙古自治区二连浩特市罕乌拉街北、前进路西环宇商贸城东区4号楼23号商铺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307.36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91152501MA0QBH4536</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二连浩特唐蒙进出口贸易有限公司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130221********1425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内蒙古自治区二连浩特市罕乌拉街北、前进路西环宇商贸城东区4号楼23号商铺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126,307.05</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402.61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91152501MA0QBH4536</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二连浩特唐蒙进出口贸易有限公司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130221********1425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内蒙古自治区二连浩特市罕乌拉街北、前进路西环宇商贸城东区4号楼23号商铺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9.89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91152501MA0QHWEQ2D</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二连浩特市金利合矿业有限公司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130202********0026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内蒙古自治区二连浩特市科尔沁街南、伊林大道东紫苑豪庭小区四期37号楼103号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10110|房产税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31,098.00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91152501MA0QHWEQ2D</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二连浩特市金利合矿业有限公司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130202********0026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内蒙古自治区二连浩特市科尔沁街南、伊林大道东紫苑豪庭小区四期37号楼103号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10112|城镇土地使用税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11,322.76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91152501MA0QMJJK75</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二连浩特市鑫丰达进出口贸易有限公司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132622********3635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内蒙古自治区锡林郭勒盟二连浩特市南环路北、建设路西城建小区B段商服楼010120号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181,950.14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91152501MA0QMJJK75</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二连浩特市鑫丰达进出口贸易有限公司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132622********3635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内蒙古自治区锡林郭勒盟二连浩特市南环路北、建设路西城建小区B段商服楼010120号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358,597.14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91152501MA13NWJB5N</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二连浩特市圻垚进出口商贸有限公司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152501********0154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内蒙古自治区二连浩特市锡林区二满线南、铁道东（昌盛冷库公司南）</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823,334.69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91152501MA13NWJB5N</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二连浩特市圻垚进出口商贸有限公司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152501********0154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内蒙古自治区二连浩特市锡林区二满线南、铁道东（昌盛冷库公司南）</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524,202.19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91152501MA0QN25W5J</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内蒙古圣元贸易有限公司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152529********0717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内蒙古自治区二连浩特市南环路南、诚信路东龙翔建材城A座北13号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790,466.81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91152501MA0QN25W5J</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内蒙古圣元贸易有限公司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152529********0717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内蒙古自治区二连浩特市南环路南、诚信路东龙翔建材城A座北13号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57,466.02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91152501MA0QN25W5J</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内蒙古圣元贸易有限公司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152529********0717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内蒙古自治区二连浩特市南环路南、诚信路东龙翔建材城A座北13号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1,014.32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91152501MA0QP3U65P</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二连浩特市宇坤进出口贸易有限公司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152632********152X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内蒙古自治区二连浩特市南环路北、友谊路东2号楼01015号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668.43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668.43</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91130602572811140K</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河北坦达公路工程有限公司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130622********1630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10118|耕地占用税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345,450.00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91152501MA13QWRD9C</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内蒙古沐景进出口贸易有限公司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210921********6714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内蒙古自治区二连浩特市锡林区西环路西、纬一街北奇石文化城13号楼104室。</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95,089.46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91152501MA13QWRD9C</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内蒙古沐景进出口贸易有限公司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210921********6714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内蒙古自治区二连浩特市锡林区西环路西、纬一街北奇石文化城13号楼104室。</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7,006.26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91152501MA0QU13A8D</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二连浩特市蒙辉进出口贸易有限公司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152323********7417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内蒙古自治区锡林郭勒盟二连浩特市南环路南、西环路东利众物流园区E1区13号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936.04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936.04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91152501MA0QUF4U6K</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内蒙古聚圣通商贸有限公司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142621********0030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内蒙古自治区二连浩特市新华大街南、前进路西大红鼎小区2号楼2单元02022号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100,280.68</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91152501MA0QUF4U6K</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内蒙古聚圣通商贸有限公司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142621********0030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内蒙古自治区二连浩特市新华大街南、前进路西大红鼎小区2号楼2单元02022号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3,684.27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91152501MA0QUF4U6K</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内蒙古聚圣通商贸有限公司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142621********0030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内蒙古自治区二连浩特市新华大街南、前进路西大红鼎小区2号楼2单元02022号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24,858.22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91152501MA0QUF4U6K</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内蒙古聚圣通商贸有限公司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142621********0030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内蒙古自治区二连浩特市新华大街南、前进路西大红鼎小区2号楼2单元02022号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768.63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91152501MA0QTJJG29</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内蒙古普钦进出口贸易有限公司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372929********3911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内蒙古自治区二连浩特市北疆街北、中央大道东环宇国际出口物流园办公楼607室</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51.72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51.72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91152501MA0QPFEFX8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内蒙古驿达国际货运代理有限公司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152501********003X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内蒙古自治区二连浩特市察哈尔街北、经四路西名人国际小区商业楼53号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6,497.79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91152501MA0QWYR69J</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内蒙古塔金桥进出口贸易有限公司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150421********3511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内蒙古自治区二连浩特市罕乌拉街北、前进路西环宇商贸城东区5号楼134号二楼</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515.44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515.44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91152501MA13TWDL16</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二连浩特市韩马进出口贸易有限公司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152326********7893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内蒙古自治区二连浩特市乌兰区肯特街北、友谊路西工行开发商服楼14号二楼</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5,111.28</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5,111.28</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91152501MA0QU4ND82</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内蒙古启岳进出口贸易有限公司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230709********0346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内蒙古自治区二连浩特市贝加尔街北、团结路东宇迪酒店商铺01013号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58,466.85</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91152501MA0QU4ND82</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内蒙古启岳进出口贸易有限公司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230709********0346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内蒙古自治区二连浩特市贝加尔街北、团结路东宇迪酒店商铺01013号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4,092.68</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91152501MA0QU4ND82</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内蒙古启岳进出口贸易有限公司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230709********0346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内蒙古自治区二连浩特市贝加尔街北、团结路东宇迪酒店商铺01013号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678.91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91152501MA0QU4ND82</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内蒙古启岳进出口贸易有限公司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230709********0346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内蒙古自治区二连浩特市贝加尔街北、团结路东宇迪酒店商铺01013号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778.50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91152501MA0QXL9R6H</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内蒙古金石源实业有限公司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132525********0719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内蒙古自治区二连浩特市欧亚大道888号内蒙古远东木材交易园区有限公司院内堆场2号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15,766.35</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91152501MA0QXL9R6H</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内蒙古金石源实业有限公司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132525********0719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内蒙古自治区二连浩特市欧亚大道888号内蒙古远东木材交易园区有限公司院内堆场2号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559.73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91152501MA0QXK0R67</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内蒙古昱晟进出口贸易有限公司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152528********451X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内蒙古自治区二连浩特市肯特街北、育才路东明达小区西区酒店01011号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88,291.57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91152501MA0QXK0R67</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内蒙古昱晟进出口贸易有限公司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152528********451X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内蒙古自治区二连浩特市肯特街北、育才路东明达小区西区酒店01011号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39,687.59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91152501MA0QXK0R67</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内蒙古昱晟进出口贸易有限公司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152528********451X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内蒙古自治区二连浩特市肯特街北、育才路东明达小区西区酒店01011号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2,915.80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91152501MA0R6GJRXF</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内蒙古佳鼎进出口贸易有限公司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152325********5017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内蒙古自治区锡林郭勒盟二连浩特市罕乌拉街北、前进路西环宇商贸城东区2号楼121号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489.19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489.19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91152501MA7YPDL49D</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二连浩特市鑫蒙盛贸易有限公司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152526********0015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内蒙古自治区二连浩特市乌兰区锡林街北、诚信路西交通局办公楼01014号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7,205.46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7,205.46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91152501MA0R58AL64</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内蒙古曼炟日工贸有限责任公司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152524********3920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内蒙古自治区锡林郭勒盟二连浩特市察哈尔街南、前进路东移民技能服务中心1号楼01016号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34,968.82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91152501MA0R6UG329</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内蒙古茫汗塔拉贸易有限公司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152323********5815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内蒙古自治区锡林郭勒盟二连浩特市南环路南、前进路西龙翔建材城2号楼北4号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40.50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40.50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91152501MA7YNQP73N</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二连浩特乌珠穆沁矿业有限公司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152525********0810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内蒙古自治区二连浩特市锡林区肯特街北、迎宾路西个体综合楼01011号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172.80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172.80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91152501MA0R6J954Q</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内蒙古毅德矿业开发有限公司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142431********3010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内蒙古自治区锡林郭勒盟二连浩特市南环路北、建设路西城建小区B段商铺01012号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70,368.21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91152501MA0R6J954Q</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内蒙古毅德矿业开发有限公司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142431********3010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内蒙古自治区锡林郭勒盟二连浩特市南环路北、建设路西城建小区B段商铺01012号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13,711.90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91152501MA0R6J954Q</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内蒙古毅德矿业开发有限公司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142431********3010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内蒙古自治区锡林郭勒盟二连浩特市南环路北、建设路西城建小区B段商铺01012号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19,452.50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91152501MA0R6J954Q</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内蒙古毅德矿业开发有限公司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142431********3010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内蒙古自治区锡林郭勒盟二连浩特市南环路北、建设路西城建小区B段商铺01012号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1,537.79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91152501MA7YP4083C</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内蒙古慧赢进出口贸易有限公司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152301********0963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内蒙古自治区二连浩特市乌兰区察哈尔街北、经四路西名人国际小区45号二楼</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245,523.32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245,523.32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91152501MA7YP4083C</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内蒙古慧赢进出口贸易有限公司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152301********0963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内蒙古自治区二连浩特市乌兰区察哈尔街北、经四路西名人国际小区45号二楼</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8,593.31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8,593.31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91152501MA7YQ2CC2T</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二连浩特市阿希泰进出口贸易有限公司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152326********3595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内蒙古自治区二连浩特市锡林区南环路北、建设路西城建小区C段010113号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575.45</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575.45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91152501MA7YQ8AN6H</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内蒙古云泽商贸有限责任公司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152323********3014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内蒙古自治区二连浩特市乌兰区前进路西、察哈尔街北高二建材城北</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19,233.94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19,233.94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91152501MA7YQ8AN6H</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内蒙古云泽商贸有限责任公司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152323********3014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内蒙古自治区二连浩特市乌兰区前进路西、察哈尔街北高二建材城北</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673.19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673.19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91152501MA7YN0H043</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二连浩特市谷丰粮油有限责任公司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140603********3114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内蒙古自治区二连浩特市乌兰区新华大街南、团结路东2号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236.10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236.10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91152501MA7YQXDD1H</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二连浩特市聚祥源进出口贸易有限公司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142621********4131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内蒙古自治区二连浩特市乌兰区北环路北、铁道东百汇源实业公司院内。</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597,493.11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91152501MA7YQXDD1H</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二连浩特市聚祥源进出口贸易有限公司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142621********4131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内蒙古自治区二连浩特市乌兰区北环路北、铁道东百汇源实业公司院内。</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52,045.34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91152501MA7YQXDD1H</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二连浩特市聚祥源进出口贸易有限公司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142621********4131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内蒙古自治区二连浩特市乌兰区北环路北、铁道东百汇源实业公司院内。</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7,672.21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7,672.21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91152501MA0RR30X7E</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内蒙古鑫泽贸易有限公司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152501********0012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内蒙古自治区二连浩特市乌兰区察哈尔街北、经四路西名人国际小区街面1号楼25号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2,145.25</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91152501MA0RR30X7E</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内蒙古鑫泽贸易有限公司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152501********0012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内蒙古自治区二连浩特市乌兰区察哈尔街北、经四路西名人国际小区街面1号楼25号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159.90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91152501MA0RR32U5H</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内蒙古恒蒙国际贸易有限公司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130723********081X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内蒙古自治区二连浩特市乌兰区南环路北、友谊路东2号楼010118号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1,229,310.99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91152501MA0R6K3Y6X</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内蒙古福源九州矿业有限公司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220104********3113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内蒙古自治区锡林郭勒盟二连浩特市肯特街北、迎宾路西个体综合楼01011号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74,830.61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91152501MA0R6K3Y6X</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内蒙古福源九州矿业有限公司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220104********3113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内蒙古自治区锡林郭勒盟二连浩特市肯特街北、迎宾路西个体综合楼01011号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2,619.07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91152501MA0R6K3Y6X</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内蒙古福源九州矿业有限公司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220104********3113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内蒙古自治区锡林郭勒盟二连浩特市肯特街北、迎宾路西个体综合楼01011号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831.87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91152501MA0RR7JW0T</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内蒙古国联中盟进出口有限公司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140429********2830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内蒙古自治区二连浩特市乌兰区察哈尔街北、友谊北路林水局综合楼12号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4,017.59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91152501MA0RR7JW0T</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内蒙古国联中盟进出口有限公司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140429********2830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内蒙古自治区二连浩特市乌兰区察哈尔街北、友谊北路林水局综合楼12号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642.10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91152501MA0RRBXH8K</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内蒙古二连浩特市卡车汇科技有限公司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152301********0013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内蒙古自治区二连浩特市乌兰区察哈尔街北、经四路西名人国际小区街面49号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17,591.93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17,591.93</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91152501MA0RRBXH8K</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内蒙古二连浩特市卡车汇科技有限公司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152301********0013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内蒙古自治区二连浩特市乌兰区察哈尔街北、经四路西名人国际小区街面49号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615.71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615.71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91152501MA7YQ9KE9W</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内蒙古金秋农机有限公司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152323********2011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内蒙古自治区二连浩特市乌兰区罕乌拉街北、前进路西环宇商贸城东区12号楼120号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58,476.20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91152501MA7YQ9KE9W</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内蒙古金秋农机有限公司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152323********2011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内蒙古自治区二连浩特市乌兰区罕乌拉街北、前进路西环宇商贸城东区12号楼120号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2,046.66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91152501MA7YQ9KE9W</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内蒙古金秋农机有限公司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152323********2011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内蒙古自治区二连浩特市乌兰区罕乌拉街北、前进路西环宇商贸城东区12号楼120号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10,561.97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91152501MA7YQ9KE9W</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内蒙古金秋农机有限公司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152323********2011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内蒙古自治区二连浩特市乌兰区罕乌拉街北、前进路西环宇商贸城东区12号楼120号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196.89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91152501MA13Q97Q5U</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二连浩特市金骏进出口贸易有限公司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150421********7016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内蒙古自治区二连浩特市乌兰区罕乌拉街北、前进路西环宇商贸城东区8号楼114号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58,151.99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91152501MA13Q97Q5U</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二连浩特市金骏进出口贸易有限公司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150421********7016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内蒙古自治区二连浩特市乌兰区罕乌拉街北、前进路西环宇商贸城东区8号楼114号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12,572.12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91152501MA13Q97Q5U</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二连浩特市金骏进出口贸易有限公司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150421********7016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内蒙古自治区二连浩特市乌兰区罕乌拉街北、前进路西环宇商贸城东区8号楼114号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943.13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943.13</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91152501MA13Q97Q5U</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二连浩特市金骏进出口贸易有限公司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150421********7016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内蒙古自治区二连浩特市乌兰区罕乌拉街北、前进路西环宇商贸城东区8号楼114号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377.51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91152501MA7L33A4XM</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二连浩特市金瑞利贸易有限公司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612526********4691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内蒙古自治区二连浩特市锡林区铁道东、北环路北鹏顺矿业有限责任公司2楼212号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80,726.94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91152501MA7L33A4XM</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二连浩特市金瑞利贸易有限公司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612526********4691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内蒙古自治区二连浩特市锡林区铁道东、北环路北鹏顺矿业有限责任公司2楼212号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11,509.68</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91152501MA7L33A4XM</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二连浩特市金瑞利贸易有限公司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612526********4691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内蒙古自治区二连浩特市锡林区铁道东、北环路北鹏顺矿业有限责任公司2楼212号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490.04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91152501MA7LF2YTXK</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内蒙古元吉能源进出口有限公司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152322********3919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内蒙古自治区二连浩特市乌兰区察哈尔街北、经四路西名人国际小区商业楼1号楼21号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9,307.08</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91152501MA7LF2YTXK</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内蒙古元吉能源进出口有限公司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152322********3919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内蒙古自治区二连浩特市乌兰区察哈尔街北、经四路西名人国际小区商业楼1号楼21号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325.74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91152501MA7LF2YTXK</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内蒙古元吉能源进出口有限公司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152322********3919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内蒙古自治区二连浩特市乌兰区察哈尔街北、经四路西名人国际小区商业楼1号楼21号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645.66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91152501MA7LF2YTXK</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内蒙古元吉能源进出口有限公司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152322********3919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内蒙古自治区二连浩特市乌兰区察哈尔街北、经四路西名人国际小区商业楼1号楼21号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10.74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91152501MA7L69YF5T</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二连浩特市优耐特进出口有限责任公司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152527********0613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内蒙古自治区二连浩特市乌兰区察哈尔街北、经四路西名人小区1#楼3单元03052#</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558.24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558.24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91152501MA7L4DHW6Y</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二连浩特市鑫荣晟矿业有限责任公司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130622********1017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内蒙古自治区二连浩特市乌兰区铁道东、二满线南速鑫汇水泥制品厂向西50米</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202,824.29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32,856.64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91152501MA7L4DHW6Y</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二连浩特市鑫荣晟矿业有限责任公司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130622********1017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内蒙古自治区二连浩特市乌兰区铁道东、二满线南速鑫汇水泥制品厂向西50米</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1,811.07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1,149.98</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91152501MA7L4DHW6Y</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二连浩特市鑫荣晟矿业有限责任公司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130622********1017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内蒙古自治区二连浩特市乌兰区铁道东、二满线南速鑫汇水泥制品厂向西50米</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12,797.05</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91152501MA7MHQM629</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二连浩特市元通国际货运代理有限公司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152326********4276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内蒙古自治区二连浩特市乌兰区罕乌拉街北、前进路西环宇商贸城东区13号楼122号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1,370.81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91152501MA7MHQM629</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二连浩特市元通国际货运代理有限公司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152326********4276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内蒙古自治区二连浩特市乌兰区罕乌拉街北、前进路西环宇商贸城东区13号楼122号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8.95</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91152501MA7LK97C5R</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二连浩特市特力贡国际货运代理有限公司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152327********4717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内蒙古自治区二连浩特市锡林区成吉思汗大街南、西环路东利众物流公司E2区12号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16,812.34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91152501MA7LK97C5R</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二连浩特市特力贡国际货运代理有限公司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152327********4717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内蒙古自治区二连浩特市锡林区成吉思汗大街南、西环路东利众物流公司E2区12号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588.43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91152501MA7LK97C5R</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二连浩特市特力贡国际货运代理有限公司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152327********4717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内蒙古自治区二连浩特市锡林区成吉思汗大街南、西环路东利众物流公司E2区12号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66,947.52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4,215.75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91152501MA7LK97C5R</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二连浩特市特力贡国际货运代理有限公司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152327********4717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内蒙古自治区二连浩特市锡林区成吉思汗大街南、西环路东利众物流公司E2区12号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267.27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91152501MA7ND49K3Q</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二连浩特市浩悦进出口有限公司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130828********7349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内蒙古自治区二连浩特市锡林区铁道东、二满线南丰硕绒毛公司西800米</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159,288.73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91152501MA7ND49K3Q</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二连浩特市浩悦进出口有限公司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130828********7349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内蒙古自治区二连浩特市锡林区铁道东、二满线南丰硕绒毛公司西800米</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11,394.40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91152501MA7ND49K3Q</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二连浩特市浩悦进出口有限公司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130828********7349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内蒙古自治区二连浩特市锡林区铁道东、二满线南丰硕绒毛公司西800米</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28,124.80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91152501MA7ND49K3Q</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二连浩特市浩悦进出口有限公司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130828********7349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内蒙古自治区二连浩特市锡林区铁道东、二满线南丰硕绒毛公司西800米</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317.13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317.13</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91152501MA7CLDJNXW</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内蒙古敖齐阿斯进出口贸易有限公司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152323********6046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内蒙古自治区二连浩特市乌兰区罕乌拉街北、前进路西环宇商贸城东区9号楼16号商</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184.11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184.11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91152501MABN1BMU96</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二连浩特市顺发贸易有限责任公司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152523********0312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内蒙古自治区二连浩特市乌兰区锡林街北、诚信路西交通局办公楼01014号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133,719.14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46,467.35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91152501MA0QU7WM7Y</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内蒙古弘宇矿业有限责任公司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152626********5115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内蒙古自治区锡林郭勒盟二连浩特市肯特街北、友谊路东盐业公司综合楼23号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11,499.82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91152501MA0QU7WM7Y</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内蒙古弘宇矿业有限责任公司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152626********5115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内蒙古自治区锡林郭勒盟二连浩特市肯特街北、友谊路东盐业公司综合楼23号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402.49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91152501MABR435G4M</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内蒙古森华进出口贸易有限公司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152530********4537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内蒙古自治区二连浩特市锡林区锡林街南、伊林大道东盛鑫嘉园小区2号商业楼105号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396.86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396.86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91152501MAC035A96D</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二连浩特市阿迪斯泰商贸有限公司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152222********3547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内蒙古自治区二连浩特市乌兰区察哈尔街北、经四路西名人国际小区商业楼1号楼13号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5,920.62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91152501MAC035A96D</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二连浩特市阿迪斯泰商贸有限公司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152222********3547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内蒙古自治区二连浩特市乌兰区察哈尔街北、经四路西名人国际小区商业楼1号楼13号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207.22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91152501MAC035A96D</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二连浩特市阿迪斯泰商贸有限公司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152222********3547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内蒙古自治区二连浩特市乌兰区察哈尔街北、经四路西名人国际小区商业楼1号楼13号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464.16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91152501MAC3GRMF5U</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内蒙古康德佳国际贸易有限公司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612427********3778</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内蒙古自治区二连浩特市锡林区前进路东新华大街南谊家商务酒店后聚安小区A单元302室</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71,623.34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91152501MAC3GRMF5U</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内蒙古康德佳国际贸易有限公司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612427********3778</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内蒙古自治区二连浩特市锡林区前进路东新华大街南谊家商务酒店后聚安小区A单元302室</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2,506.81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91152501MAC3GRMF5U</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内蒙古康德佳国际贸易有限公司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612427********3778</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内蒙古自治区二连浩特市锡林区前进路东新华大街南谊家商务酒店后聚安小区A单元302室</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82.64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91152501MABY8RK029</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二连浩特市哈布尔进出口贸易有限公司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150422********6311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内蒙古自治区二连浩特市乌兰区罕乌拉街北、前进路西环宇商贸城东区6号楼146号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319.65</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319.65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91152501MAC0X8JR2X</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内蒙古忠盛进出口贸易有限公司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152531********0010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内蒙古自治区二连浩特市锡林区成吉思汗大街北、前进路西党校东02号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140,317.17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91152501MAC0X8JR2X</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内蒙古忠盛进出口贸易有限公司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152531********0010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内蒙古自治区二连浩特市锡林区成吉思汗大街北、前进路西党校东02号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4,911.10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91152501MAC0X8JR2X</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内蒙古忠盛进出口贸易有限公司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152531********0010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内蒙古自治区二连浩特市锡林区成吉思汗大街北、前进路西党校东02号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275.56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91152501MAC49CX638</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二连浩特市海通国际货运代理有限公司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152322********2613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内蒙古自治区二连浩特市乌兰区罕乌拉街北前进路西环宇商贸城东区10号楼118号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99,831.09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99,831.09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91152501MAC1XDDB8C</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二连浩特市通达商贸有限公司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152527********2117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内蒙古自治区二连浩特市乌兰区土默特街北、建设路西富皇汽贸修配物流园E4号楼103号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38,157.03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91152501MAC1XDDB8C</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二连浩特市通达商贸有限公司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152527********2117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内蒙古自治区二连浩特市乌兰区土默特街北、建设路西富皇汽贸修配物流园E4号楼103号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1,335.49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91152501MAC1XDDB8C</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二连浩特市通达商贸有限公司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152527********2117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内蒙古自治区二连浩特市乌兰区土默特街北、建设路西富皇汽贸修配物流园E4号楼103号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273.74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91152501MAC42GE14P</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内蒙古速力得文化传媒有限公司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152322********3911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内蒙古自治区二连浩特市锡林区二满线北、距西环路10公里处</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261,932.47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91152501MAC42GE14P</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内蒙古速力得文化传媒有限公司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152322********3911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内蒙古自治区二连浩特市锡林区二满线北、距西环路10公里处</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9,167.63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91152501MAC42GE14P</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内蒙古速力得文化传媒有限公司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152322********3911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内蒙古自治区二连浩特市锡林区二满线北、距西环路10公里处</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10,183.04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91152501MAC42GE14P</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内蒙古速力得文化传媒有限公司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152322********3911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内蒙古自治区二连浩特市锡林区二满线北、距西环路10公里处</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1,687.53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91152501MAC5DHY82J</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二连浩特蒙迪嘎国际贸易有限公司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150421********6380</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内蒙古自治区二连浩特市乌兰区罕乌拉街北、前进路西环宇商贸城东区12号楼101号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1,379.07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1,379.07</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91152501MAC7TLNX7R</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内蒙古熙吉日国际贸易有限公司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152322********3725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内蒙古自治区二连浩特市乌兰区贝加尔街南诚信路西个体综合楼01014号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1,493.16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1,493.16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289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91152501MAC0XQGQ4B</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二连浩特市羽拓贸易有限公司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152523********0319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内蒙古自治区二连浩特市锡林区贝加尔街南友谊路东流畅公司303号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181.02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181.02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91152501MAC8JADMXY</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内蒙古昌盛通国际贸易有限公司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132524********0051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内蒙古自治区二连浩特市锡林区贝加尔街南、友谊路东汇盛矿业公司二楼</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22,227.12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91152501MAC8JADMXY</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内蒙古昌盛通国际贸易有限公司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132524********0051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内蒙古自治区二连浩特市锡林区贝加尔街南、友谊路东汇盛矿业公司二楼</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777.95</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91152501MAC8JADMXY</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内蒙古昌盛通国际贸易有限公司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132524********0051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内蒙古自治区二连浩特市锡林区贝加尔街南、友谊路东汇盛矿业公司二楼</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124.72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62.50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91152501MACA1F5N4T</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二连浩特市德洋建材有限公司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132524********1034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内蒙古自治区二连浩特市锡林区南环路北、团结路东个体综合楼 010115 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138,887.66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31,447.99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91152501MACA1F5N4T</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二连浩特市德洋建材有限公司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132524********1034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内蒙古自治区二连浩特市锡林区南环路北、团结路东个体综合楼 010115 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6,022.33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1,100.67</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91152501MACA1F5N4T</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二连浩特市德洋建材有限公司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132524********1034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内蒙古自治区二连浩特市锡林区南环路北、团结路东个体综合楼 010115 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548.81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225.51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91152501MAC9RYT52X</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内蒙古恒德浩瑞贸易有限公司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142431********0056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内蒙古自治区二连浩特市锡林区南环路北、团结路西金太木业物流综合楼010113号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11,637.38</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91152501MAC9RYT52X</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内蒙古恒德浩瑞贸易有限公司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142431********0056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内蒙古自治区二连浩特市锡林区南环路北、团结路西金太木业物流综合楼010113号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407.31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91152501MAC9RYT52X</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内蒙古恒德浩瑞贸易有限公司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142431********0056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内蒙古自治区二连浩特市锡林区南环路北、团结路西金太木业物流综合楼010113号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655.50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655.50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91152501MAC6XU2F1E</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内蒙古朵澜国际贸易有限公司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152327********6148</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内蒙古自治区二连浩特市乌兰区乌珠穆沁街北、波士家园小区（国检C区）3号楼2单元101</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37,204.07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91152501MAC6XU2F1E</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内蒙古朵澜国际贸易有限公司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152327********6148</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内蒙古自治区二连浩特市乌兰区乌珠穆沁街北、波士家园小区（国检C区）3号楼2单元101</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1,302.14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91152501MAC6XU2F1E</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内蒙古朵澜国际贸易有限公司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152327********6148</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内蒙古自治区二连浩特市乌兰区乌珠穆沁街北、波士家园小区（国检C区）3号楼2单元101</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129.70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91152501MACL3Y6X5G</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二连浩特市中伟国际贸易有限公司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652201********2516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内蒙古自治区二连浩特市乌兰区南环路北、团结路西金太木业物流综合楼010113号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1,146.01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91152501MACL3Y6X5G</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二连浩特市中伟国际贸易有限公司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652201********2516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内蒙古自治区二连浩特市乌兰区南环路北、团结路西金太木业物流综合楼010113号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40.11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91152501MACL3Y6X5G</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二连浩特市中伟国际贸易有限公司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652201********2516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内蒙古自治区二连浩特市乌兰区南环路北、团结路西金太木业物流综合楼010113号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481.50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91152501MACL3Y6X5G</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二连浩特市中伟国际贸易有限公司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652201********2516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内蒙古自治区二连浩特市乌兰区南环路北、团结路西金太木业物流综合楼010113号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608.43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91152501MACWPA5J9T</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内蒙古庆贝国际贸易有限公司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152825********4511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内蒙古自治区二连浩特市锡林区南环路南、诚信路东龙翔建材城B座01016-1号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1,933.26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1,933.26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91152501MACYMBKC5L</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二连浩特市启财矿业有限责任公司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130723********1722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内蒙古自治区二连浩特市锡林区新华大街南前进路西宝鼎商业楼3号楼3318号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23,104.27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23,104.27</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91152501MACYMBKC5L</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二连浩特市启财矿业有限责任公司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130723********1722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内蒙古自治区二连浩特市锡林区新华大街南前进路西宝鼎商业楼3号楼3318号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808.65</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808.65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91152501MACTC1R3XF</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内蒙古佳博进出口贸易有限公司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130221********633X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内蒙古自治区二连浩特市锡林区南环路北、建设路西城建小区B段商服楼010120号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96,830.53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91152501MACYT4QH34</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内蒙古德力格进出口贸易有限公司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152323********7213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内蒙古自治区二连浩特市锡林区南环路南、西环路东利众物流园E2号楼01016号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51,312.36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91152501MACYT4QH34</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内蒙古德力格进出口贸易有限公司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152323********7213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内蒙古自治区二连浩特市锡林区南环路南、西环路东利众物流园E2号楼01016号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1,795.93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91152501MACYT4QH34</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内蒙古德力格进出口贸易有限公司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152323********7213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内蒙古自治区二连浩特市锡林区南环路南、西环路东利众物流园E2号楼01016号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3,124.57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91152501MACYT4QH34</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内蒙古德力格进出口贸易有限公司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152323********7213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内蒙古自治区二连浩特市锡林区南环路南、西环路东利众物流园E2号楼01016号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121.81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91152501MACD7KJ98N</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二连浩特市彬娜商贸有限公司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142727********2521</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内蒙古自治区二连浩特市锡林区成吉思汗大街南、诚信路西景典建材城F区20号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4,599.30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91152501MAD76WB58T</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内蒙古三匹狼国际贸易有限公司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150223********3012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内蒙古自治区二连浩特市乌兰区团结路与锡林街交叉口东南角宏远宾馆二楼办公区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21,100.55</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91152501MAD76WB58T</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内蒙古三匹狼国际贸易有限公司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150223********3012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内蒙古自治区二连浩特市乌兰区团结路与锡林街交叉口东南角宏远宾馆二楼办公区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738.52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91152501MAD76WB58T</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内蒙古三匹狼国际贸易有限公司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150223********3012</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内蒙古自治区二连浩特市乌兰区团结路与锡林街交叉口东南角宏远宾馆二楼办公区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653.63</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653.63</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91152501MADE016D0E</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二连浩特市裕丰行商贸有限公司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350181********7495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内蒙古自治区二连浩特市锡林区西环路西、纬一街北奇石文化城11号楼104房屋</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125.00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125.00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91152501MADJLGR830</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内蒙古自治区二连浩特市乾翔景程进出口贸易有限责任公司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152323********1817</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内蒙古自治区二连浩特市乌兰区罕乌拉街北、前进路西环宇商贸城东区13号楼139号商铺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232.41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232.41</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91152501MADL4YMP9R</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二连浩特市钰明进出口贸易有限公司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150422********0619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内蒙古自治区二连浩特市锡林区贝加尔街南、友谊路西1268号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131,947.62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91152501MADL4YMP9R</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二连浩特市钰明进出口贸易有限公司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150422********0619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内蒙古自治区二连浩特市锡林区贝加尔街南、友谊路西1268号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4,618.16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91152501MACXN8C88H</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二连浩特市犇腾进出口贸易有限公司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152222********2846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内蒙古自治区二连浩特市锡林区南环路北、建设路西城建小区B段010118号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48,514.85</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91152501MACXN8C88H</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二连浩特市犇腾进出口贸易有限公司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152222********2846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内蒙古自治区二连浩特市锡林区南环路北、建设路西城建小区B段010118号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1,698.02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91152501MACXN8C88H</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二连浩特市犇腾进出口贸易有限公司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152222********2846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内蒙古自治区二连浩特市锡林区南环路北、建设路西城建小区B段010118号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128,700.32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128,700.32</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91152501MACXN8C88H</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二连浩特市犇腾进出口贸易有限公司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152222********2846</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内蒙古自治区二连浩特市锡林区南环路北、建设路西城建小区B段010118号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727.72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91152501MADL9TPH6F</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二连浩特市金锐矿业有限公司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152629********1025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内蒙古自治区二连浩特市锡林区成吉思汗大街南、欧亚大道西林中混凝土公司后料仓库南侧大院1号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7,945.19</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7,945.19</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91152501MADL9TPH6F</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二连浩特市金锐矿业有限公司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152629********1025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内蒙古自治区二连浩特市锡林区成吉思汗大街南、欧亚大道西林中混凝土公司后料仓库南侧大院1号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1,117.66</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1,117.66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91152501MADL9TPH6F</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二连浩特市金锐矿业有限公司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152629********1025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内蒙古自治区二连浩特市锡林区成吉思汗大街南、欧亚大道西林中混凝土公司后料仓库南侧大院1号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401.15</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401.15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329</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91440300MA5HA2EP5Y</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广东鑫拓建设有限公司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513524********761X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17,771.21</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330</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91440300MA5HA2EP5Y</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广东鑫拓建设有限公司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513524********761X</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730.87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0.00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331</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91152501MADP4MPUXX</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内蒙古福振矿业有限公司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220881********4124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内蒙古自治区二连浩特市锡林区恐龙大街南、友谊路西个体综合楼25号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349,205.04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349,205.04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332</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91152501MADP4MPUXX</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内蒙古福振矿业有限公司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220881********4124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内蒙古自治区二连浩特市锡林区恐龙大街南、友谊路西个体综合楼25号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12,222.17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12,222.17</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54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333</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91152501MADP4MPUXX</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内蒙古福振矿业有限公司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220881********4124</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内蒙古自治区二连浩特市锡林区恐龙大街南、友谊路西个体综合楼25号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1,409.94</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1,409.94</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334</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91152501MADJ8W3WX2</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二连浩特市三志国际物流有限公司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152327********0025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内蒙古自治区二连浩特市锡林区伊林大道东、土默特街北富皇国际汽贸物流园区27号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3,342.55</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3,342.55</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335</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91152501MADJ8W3WX2</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二连浩特市三志国际物流有限公司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152327********0025</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内蒙古自治区二连浩特市锡林区伊林大道东、土默特街北富皇国际汽贸物流园区27号</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10111|印花税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17.40</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17.40</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336</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91152501MAE19BP017</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内蒙古荣德致信国际贸易有限公司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510521********3149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内蒙古自治区二连浩特市锡林区成吉思汗大街北、伊林大道西尚城国际小区1号楼05号商铺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10101|增值税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67,229.12</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18,386.76</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337</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91152501MAE19BP017</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内蒙古荣德致信国际贸易有限公司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510521********3149</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内蒙古自治区二连浩特市锡林区成吉思汗大街北、伊林大道西尚城国际小区1号楼05号商铺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10109|城市维护建设税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2,996.55</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1,287.07</w:t>
            </w:r>
          </w:p>
        </w:tc>
      </w:tr>
      <w:tr>
        <w:tblPrEx>
          <w:tblBorders>
            <w:top w:val="dotted" w:color="D3D3D3" w:sz="6" w:space="0"/>
            <w:left w:val="dotted" w:color="D3D3D3" w:sz="6" w:space="0"/>
            <w:bottom w:val="dotted" w:color="D3D3D3" w:sz="6" w:space="0"/>
            <w:right w:val="dotted" w:color="D3D3D3" w:sz="6" w:space="0"/>
            <w:insideH w:val="none" w:color="auto" w:sz="0" w:space="0"/>
            <w:insideV w:val="none" w:color="auto" w:sz="0" w:space="0"/>
          </w:tblBorders>
          <w:shd w:val="clear"/>
          <w:tblCellMar>
            <w:top w:w="0" w:type="dxa"/>
            <w:left w:w="0" w:type="dxa"/>
            <w:bottom w:w="0" w:type="dxa"/>
            <w:right w:w="0" w:type="dxa"/>
          </w:tblCellMar>
        </w:tblPrEx>
        <w:trPr>
          <w:trHeight w:val="810" w:hRule="atLeast"/>
        </w:trPr>
        <w:tc>
          <w:tcPr>
            <w:tcW w:w="4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338</w:t>
            </w:r>
          </w:p>
        </w:tc>
        <w:tc>
          <w:tcPr>
            <w:tcW w:w="23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91152501MAE3D1PC6Y</w:t>
            </w:r>
          </w:p>
        </w:tc>
        <w:tc>
          <w:tcPr>
            <w:tcW w:w="371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内蒙古海图国际货运代理有限公司</w:t>
            </w:r>
          </w:p>
        </w:tc>
        <w:tc>
          <w:tcPr>
            <w:tcW w:w="249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132127********1533</w:t>
            </w:r>
          </w:p>
        </w:tc>
        <w:tc>
          <w:tcPr>
            <w:tcW w:w="386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内蒙古自治区二连浩特市乌兰区中央大道西、罕乌拉街北汇通国际物流公司院内A15号商铺</w:t>
            </w:r>
          </w:p>
        </w:tc>
        <w:tc>
          <w:tcPr>
            <w:tcW w:w="148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10104|企业所得税</w:t>
            </w:r>
          </w:p>
        </w:tc>
        <w:tc>
          <w:tcPr>
            <w:tcW w:w="12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82,000.77</w:t>
            </w:r>
          </w:p>
        </w:tc>
        <w:tc>
          <w:tcPr>
            <w:tcW w:w="13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line="15" w:lineRule="atLeas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82,000.77</w:t>
            </w:r>
          </w:p>
        </w:tc>
      </w:tr>
    </w:tbl>
    <w:p/>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DD4F8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dongyuchao</cp:lastModifiedBy>
  <dcterms:modified xsi:type="dcterms:W3CDTF">2025-11-26T21:25:00Z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